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7C47" w14:textId="31C25E8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="009A2B76">
        <w:rPr>
          <w:rFonts w:hAnsi="標楷體" w:hint="eastAsia"/>
          <w:b/>
          <w:sz w:val="28"/>
          <w:szCs w:val="28"/>
        </w:rPr>
        <w:t>向世界說愛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2FB10C1F" w14:textId="58B43185" w:rsidR="004C7C53" w:rsidRPr="004C7C53" w:rsidRDefault="004C7C53" w:rsidP="004C7C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7C53">
        <w:rPr>
          <w:rFonts w:ascii="標楷體" w:eastAsia="標楷體" w:hAnsi="標楷體" w:hint="eastAsia"/>
        </w:rPr>
        <w:t>科技與網際網路的發展已經全面改變人類的生活，然而，這也帶來部分負面的影響。例如：小朋友，從小便懂得將「權利」掛在嘴邊，會互相比較，也會和大人討論自己的權利。可是卻經常忽略關心周遭弱勢的兒童，更別提幫助弱勢兒童。</w:t>
      </w:r>
    </w:p>
    <w:p w14:paraId="23163DC9" w14:textId="69EC3660" w:rsidR="004C7C53" w:rsidRDefault="004C7C53" w:rsidP="004C7C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7C53">
        <w:rPr>
          <w:rFonts w:ascii="標楷體" w:eastAsia="標楷體" w:hAnsi="標楷體" w:hint="eastAsia"/>
        </w:rPr>
        <w:t>本節課藉由舉例說明生活上違反人權的事件，並討論發生的原因，引發學生關懷弱勢的情懷，並期望學生能透過卡片的書寫，將其關懷之情付諸行動。</w:t>
      </w:r>
    </w:p>
    <w:p w14:paraId="19720D4F" w14:textId="71D0674B" w:rsidR="0074346E" w:rsidRPr="00646871" w:rsidRDefault="00B3314B" w:rsidP="004C7C5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</w:t>
      </w:r>
      <w:r w:rsidRPr="00646871">
        <w:rPr>
          <w:rFonts w:ascii="標楷體" w:eastAsia="標楷體" w:hAnsi="標楷體" w:hint="eastAsia"/>
          <w:b/>
        </w:rPr>
        <w:t>稱：</w:t>
      </w:r>
      <w:r w:rsidR="005E0D91" w:rsidRPr="00646871">
        <w:rPr>
          <w:rFonts w:ascii="標楷體" w:eastAsia="標楷體" w:hAnsi="標楷體"/>
          <w:b/>
        </w:rPr>
        <w:t xml:space="preserve"> </w:t>
      </w:r>
      <w:r w:rsidR="004C7C53">
        <w:rPr>
          <w:rFonts w:ascii="標楷體" w:eastAsia="標楷體" w:hAnsi="標楷體" w:hint="eastAsia"/>
          <w:b/>
        </w:rPr>
        <w:t>向世界說愛</w:t>
      </w:r>
      <w:r w:rsidR="004C7C53" w:rsidRPr="00646871">
        <w:rPr>
          <w:rFonts w:ascii="標楷體" w:eastAsia="標楷體" w:hAnsi="標楷體"/>
          <w:b/>
        </w:rPr>
        <w:t xml:space="preserve"> 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00829881" w:rsidR="00D90D13" w:rsidRPr="009E26EC" w:rsidRDefault="002606E5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EA2787">
              <w:rPr>
                <w:rFonts w:eastAsia="標楷體" w:hAnsi="標楷體"/>
              </w:rPr>
              <w:t>下</w:t>
            </w:r>
            <w:r w:rsidR="00D90D13">
              <w:rPr>
                <w:rFonts w:eastAsia="標楷體" w:hAnsi="標楷體"/>
              </w:rPr>
              <w:t>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62150634" w:rsidR="0074346E" w:rsidRPr="00101F50" w:rsidRDefault="005E0D91" w:rsidP="005E0D91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社會</w:t>
            </w:r>
            <w:r w:rsidR="00646871">
              <w:rPr>
                <w:rFonts w:eastAsia="標楷體" w:hAnsi="標楷體"/>
                <w:noProof/>
              </w:rPr>
              <w:t>/</w:t>
            </w:r>
            <w:r w:rsidR="004C7C53">
              <w:rPr>
                <w:rFonts w:eastAsia="標楷體" w:hAnsi="標楷體" w:hint="eastAsia"/>
                <w:noProof/>
              </w:rPr>
              <w:t>綜合活動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4CBC248C" w:rsidR="0074346E" w:rsidRPr="00101F50" w:rsidRDefault="004C7C53" w:rsidP="002606E5">
            <w:pPr>
              <w:tabs>
                <w:tab w:val="right" w:pos="4066"/>
              </w:tabs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2606E5">
              <w:rPr>
                <w:rFonts w:ascii="標楷體" w:eastAsia="標楷體" w:hAnsi="標楷體" w:hint="eastAsia"/>
                <w:noProof/>
              </w:rPr>
              <w:t>0</w:t>
            </w:r>
            <w:r w:rsidR="002606E5">
              <w:rPr>
                <w:rFonts w:ascii="標楷體" w:eastAsia="標楷體" w:hAnsi="標楷體"/>
                <w:noProof/>
              </w:rPr>
              <w:tab/>
            </w:r>
            <w:r w:rsidR="002606E5">
              <w:rPr>
                <w:rFonts w:ascii="標楷體" w:eastAsia="標楷體" w:hAnsi="標楷體" w:hint="eastAsia"/>
                <w:noProof/>
              </w:rPr>
              <w:t>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208B0561" w14:textId="499CA4CA" w:rsidR="000477F0" w:rsidRPr="000477F0" w:rsidRDefault="0093551E" w:rsidP="000477F0">
            <w:pPr>
              <w:pStyle w:val="a4"/>
              <w:snapToGrid w:val="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="000477F0" w:rsidRPr="000477F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社-E-A1</w:t>
            </w:r>
          </w:p>
          <w:p w14:paraId="7D32D3E0" w14:textId="105A11B0" w:rsidR="0093551E" w:rsidRDefault="000477F0" w:rsidP="000477F0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0477F0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認識自我在團體中的角色，養成適切的態度與價值觀，並探索自我的發展。</w:t>
            </w:r>
          </w:p>
          <w:p w14:paraId="1C8EFF21" w14:textId="686C1CAC" w:rsidR="00280326" w:rsidRDefault="00280326" w:rsidP="004C7C53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 xml:space="preserve">   </w:t>
            </w:r>
            <w:r w:rsidR="004C7C53" w:rsidRPr="004C7C53">
              <w:rPr>
                <w:rFonts w:ascii="標楷體" w:eastAsia="標楷體" w:hAnsi="標楷體"/>
                <w:b/>
                <w:noProof/>
              </w:rPr>
              <w:t>A3</w:t>
            </w:r>
            <w:r w:rsidR="004C7C53" w:rsidRPr="004C7C53">
              <w:rPr>
                <w:rFonts w:ascii="標楷體" w:eastAsia="標楷體" w:hAnsi="標楷體" w:hint="eastAsia"/>
                <w:b/>
                <w:noProof/>
              </w:rPr>
              <w:t>規劃執行與創新應變</w:t>
            </w:r>
          </w:p>
          <w:p w14:paraId="6E07EF5B" w14:textId="77777777" w:rsidR="004C7C53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4C7C53" w:rsidRPr="004C7C53">
              <w:rPr>
                <w:rFonts w:ascii="標楷體" w:eastAsia="標楷體" w:hAnsi="標楷體" w:hint="eastAsia"/>
                <w:noProof/>
              </w:rPr>
              <w:t>具備規劃及執行計畫的能力，並試探與發展多元專業知能、充實生活經驗，發揮創新精神，以因</w:t>
            </w:r>
            <w:r w:rsidR="004C7C53">
              <w:rPr>
                <w:rFonts w:ascii="標楷體" w:eastAsia="標楷體" w:hAnsi="標楷體" w:hint="eastAsia"/>
                <w:noProof/>
              </w:rPr>
              <w:t xml:space="preserve">      </w:t>
            </w:r>
          </w:p>
          <w:p w14:paraId="28BFD447" w14:textId="4D17B620" w:rsidR="00280326" w:rsidRPr="00280326" w:rsidRDefault="004C7C53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4C7C53">
              <w:rPr>
                <w:rFonts w:ascii="標楷體" w:eastAsia="標楷體" w:hAnsi="標楷體" w:hint="eastAsia"/>
                <w:noProof/>
              </w:rPr>
              <w:t>應社會變遷、增進個人的彈性適應力。</w:t>
            </w:r>
          </w:p>
          <w:p w14:paraId="7B6FC3FC" w14:textId="6D99DC89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</w:t>
            </w:r>
            <w:r w:rsidR="004C7C53" w:rsidRPr="004C7C53">
              <w:rPr>
                <w:rFonts w:ascii="標楷體" w:eastAsia="標楷體" w:hAnsi="標楷體" w:hint="eastAsia"/>
                <w:b/>
                <w:noProof/>
              </w:rPr>
              <w:t>社-E-A3</w:t>
            </w:r>
          </w:p>
          <w:p w14:paraId="540971F3" w14:textId="360E82B0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4C7C53" w:rsidRPr="004C7C53">
              <w:rPr>
                <w:rFonts w:ascii="標楷體" w:eastAsia="標楷體" w:hAnsi="標楷體" w:hint="eastAsia"/>
                <w:noProof/>
              </w:rPr>
              <w:t>探究人類生活相關議題，規劃學習計畫，並在執行過程中，因應情境變化，持續調整與創新。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8A1409B" w14:textId="77777777" w:rsidR="004C7C53" w:rsidRDefault="004C7C53" w:rsidP="004C7C53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4C7C53">
              <w:rPr>
                <w:rFonts w:eastAsia="標楷體" w:hAnsi="標楷體"/>
                <w:b/>
                <w:noProof/>
              </w:rPr>
              <w:t>B3</w:t>
            </w:r>
            <w:r w:rsidRPr="004C7C53">
              <w:rPr>
                <w:rFonts w:eastAsia="標楷體" w:hAnsi="標楷體" w:hint="eastAsia"/>
                <w:b/>
                <w:noProof/>
              </w:rPr>
              <w:t>藝術涵養與美感素養</w:t>
            </w:r>
            <w:r w:rsidR="000477F0">
              <w:rPr>
                <w:rFonts w:eastAsia="標楷體" w:hAnsi="標楷體" w:hint="eastAsia"/>
                <w:noProof/>
              </w:rPr>
              <w:t xml:space="preserve">   </w:t>
            </w:r>
          </w:p>
          <w:p w14:paraId="3FFA3D55" w14:textId="5F92E0FB" w:rsidR="0093551E" w:rsidRDefault="004C7C53" w:rsidP="004C7C53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4C7C53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26FCC87" w:rsidR="00B91E4B" w:rsidRPr="004C7C53" w:rsidRDefault="00B91E4B" w:rsidP="00B91E4B">
            <w:pPr>
              <w:pStyle w:val="a4"/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="004C7C53" w:rsidRPr="004C7C53">
              <w:rPr>
                <w:rFonts w:ascii="標楷體" w:eastAsia="標楷體" w:hAnsi="標楷體" w:hint="eastAsia"/>
                <w:b/>
                <w:noProof/>
              </w:rPr>
              <w:t>社-E-B3</w:t>
            </w:r>
          </w:p>
          <w:p w14:paraId="78A537F9" w14:textId="52BFBEC7" w:rsidR="004C7C53" w:rsidRPr="004C7C53" w:rsidRDefault="004C7C53" w:rsidP="004C7C53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4C7C53">
              <w:rPr>
                <w:rFonts w:eastAsia="標楷體" w:hAnsi="標楷體" w:hint="eastAsia"/>
                <w:noProof/>
              </w:rPr>
              <w:t>體驗生活中自然、族群與文化之美，欣賞多元豐富的環境與文化內涵。</w:t>
            </w:r>
          </w:p>
          <w:p w14:paraId="70A1B02C" w14:textId="75615433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398D5C1E" w:rsidR="0093551E" w:rsidRDefault="004C7C53" w:rsidP="004C7C53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4C7C53">
              <w:rPr>
                <w:rFonts w:eastAsia="標楷體" w:hAnsi="標楷體"/>
                <w:b/>
                <w:noProof/>
              </w:rPr>
              <w:t>C1</w:t>
            </w:r>
            <w:r w:rsidRPr="004C7C53">
              <w:rPr>
                <w:rFonts w:eastAsia="標楷體" w:hAnsi="標楷體" w:hint="eastAsia"/>
                <w:b/>
                <w:noProof/>
              </w:rPr>
              <w:t>道德實踐與公民意識</w:t>
            </w:r>
          </w:p>
          <w:p w14:paraId="58A5317F" w14:textId="77777777" w:rsidR="00DB4C5C" w:rsidRDefault="0093551E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="004C7C53" w:rsidRPr="004C7C53">
              <w:rPr>
                <w:rFonts w:eastAsia="標楷體" w:hAnsi="標楷體" w:hint="eastAsia"/>
                <w:noProof/>
              </w:rPr>
              <w:t>具備道德實踐的素養，從個人小我到社會公民，循序漸進，養成社會責任感及公民意識，主動關注公共議題並積極參與社會活動，關懷自然生態與人類永續發展，而展現知善、樂善與行善的品德。</w:t>
            </w:r>
            <w:r w:rsidR="00B91E4B"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="00DB4C5C">
              <w:rPr>
                <w:rFonts w:eastAsia="標楷體" w:hAnsi="標楷體" w:hint="eastAsia"/>
                <w:b/>
                <w:noProof/>
              </w:rPr>
              <w:t xml:space="preserve">      </w:t>
            </w:r>
          </w:p>
          <w:p w14:paraId="48FBD919" w14:textId="49D90EDA" w:rsidR="00B91E4B" w:rsidRPr="009A49D5" w:rsidRDefault="00DB4C5C" w:rsidP="00B91E4B">
            <w:pPr>
              <w:pStyle w:val="a4"/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="004C7C53" w:rsidRPr="004C7C53">
              <w:rPr>
                <w:rFonts w:ascii="標楷體" w:eastAsia="標楷體" w:hAnsi="標楷體" w:hint="eastAsia"/>
                <w:b/>
                <w:noProof/>
              </w:rPr>
              <w:t>綜-E-C1</w:t>
            </w:r>
          </w:p>
          <w:p w14:paraId="50B2DBFC" w14:textId="40A1E999" w:rsidR="0074346E" w:rsidRDefault="004C7C53" w:rsidP="009A49D5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  <w:r w:rsidR="00DB4C5C">
              <w:rPr>
                <w:rFonts w:eastAsia="標楷體" w:hAnsi="標楷體" w:hint="eastAsia"/>
                <w:noProof/>
              </w:rPr>
              <w:t xml:space="preserve">   </w:t>
            </w:r>
            <w:r w:rsidRPr="004C7C53">
              <w:rPr>
                <w:rFonts w:eastAsia="標楷體" w:hAnsi="標楷體" w:hint="eastAsia"/>
                <w:noProof/>
              </w:rPr>
              <w:t>關懷生態環境與周遭人事物，體驗服務歷程與樂趣，理解並遵守道德規範，培養公民意識。</w:t>
            </w:r>
          </w:p>
          <w:p w14:paraId="2ECEEBAE" w14:textId="77777777" w:rsidR="004C7C53" w:rsidRDefault="004C7C53" w:rsidP="004C7C53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4C7C53">
              <w:rPr>
                <w:rFonts w:eastAsia="標楷體" w:hAnsi="標楷體"/>
                <w:b/>
                <w:noProof/>
              </w:rPr>
              <w:t>C2</w:t>
            </w:r>
            <w:r w:rsidRPr="004C7C53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6F04702" w14:textId="77777777" w:rsidR="004C7C53" w:rsidRDefault="004C7C53" w:rsidP="004C7C53">
            <w:pPr>
              <w:pStyle w:val="a4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="00DB4C5C" w:rsidRPr="00DB4C5C">
              <w:rPr>
                <w:rFonts w:ascii="標楷體" w:eastAsia="標楷體" w:hAnsi="標楷體" w:cs="Times New Roman" w:hint="eastAsia"/>
              </w:rPr>
              <w:t>具備友善的人際情懷及與他人建立良好的互動關係，並發展與人溝通協調、包容異己、社會參與及服務等團隊合作的素養。</w:t>
            </w:r>
          </w:p>
          <w:p w14:paraId="033E02FE" w14:textId="680E40E8" w:rsidR="00DB4C5C" w:rsidRDefault="00DB4C5C" w:rsidP="004C7C53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</w:t>
            </w:r>
            <w:r w:rsidRPr="00DB4C5C">
              <w:rPr>
                <w:rFonts w:ascii="標楷體" w:eastAsia="標楷體" w:hAnsi="標楷體" w:hint="eastAsia"/>
                <w:b/>
                <w:noProof/>
              </w:rPr>
              <w:t>綜-E-C2</w:t>
            </w:r>
          </w:p>
          <w:p w14:paraId="3B95B3A5" w14:textId="77777777" w:rsidR="00DB4C5C" w:rsidRDefault="00DB4C5C" w:rsidP="004C7C53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DB4C5C">
              <w:rPr>
                <w:rFonts w:eastAsia="標楷體" w:hAnsi="標楷體" w:hint="eastAsia"/>
                <w:noProof/>
              </w:rPr>
              <w:t>理解他人感受，樂於與人互動，學習尊重他人，增進人際關係，與團隊成員合作達成團體目標。</w:t>
            </w:r>
          </w:p>
          <w:p w14:paraId="09DF3938" w14:textId="77777777" w:rsidR="00DB4C5C" w:rsidRDefault="00DB4C5C" w:rsidP="00DB4C5C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DB4C5C">
              <w:rPr>
                <w:rFonts w:eastAsia="標楷體" w:hAnsi="標楷體"/>
                <w:b/>
                <w:noProof/>
              </w:rPr>
              <w:t>C3</w:t>
            </w:r>
            <w:r w:rsidRPr="00DB4C5C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1E36D66F" w14:textId="6114B6C1" w:rsidR="00DB4C5C" w:rsidRDefault="00DB4C5C" w:rsidP="00DB4C5C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DB4C5C">
              <w:rPr>
                <w:rFonts w:eastAsia="標楷體" w:hAnsi="標楷體" w:hint="eastAsia"/>
                <w:noProof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  <w:r>
              <w:rPr>
                <w:rFonts w:eastAsia="標楷體" w:hAnsi="標楷體" w:hint="eastAsia"/>
                <w:noProof/>
              </w:rPr>
              <w:t xml:space="preserve">    </w:t>
            </w:r>
          </w:p>
          <w:p w14:paraId="118191CB" w14:textId="77777777" w:rsidR="00DB4C5C" w:rsidRDefault="00DB4C5C" w:rsidP="00DB4C5C">
            <w:pPr>
              <w:pStyle w:val="a4"/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DB4C5C">
              <w:rPr>
                <w:rFonts w:ascii="標楷體" w:eastAsia="標楷體" w:hAnsi="標楷體" w:hint="eastAsia"/>
                <w:b/>
                <w:noProof/>
              </w:rPr>
              <w:t xml:space="preserve"> 綜-E-C3</w:t>
            </w:r>
          </w:p>
          <w:p w14:paraId="4D618829" w14:textId="36594AE5" w:rsidR="00DB4C5C" w:rsidRPr="00DB4C5C" w:rsidRDefault="00DB4C5C" w:rsidP="00DB4C5C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lastRenderedPageBreak/>
              <w:t xml:space="preserve">   </w:t>
            </w:r>
            <w:r w:rsidRPr="00DB4C5C">
              <w:rPr>
                <w:rFonts w:eastAsia="標楷體" w:hAnsi="標楷體" w:hint="eastAsia"/>
                <w:noProof/>
              </w:rPr>
              <w:t>體驗與欣賞在地文化，尊重關懷不同族群，理解並包容文化的多元性。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lastRenderedPageBreak/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748D1B6B" w14:textId="06011DE0" w:rsidR="009A49D5" w:rsidRDefault="00DB4C5C" w:rsidP="009A49D5">
            <w:pPr>
              <w:pStyle w:val="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bdr w:val="none" w:sz="0" w:space="0" w:color="auto" w:frame="1"/>
              </w:rPr>
              <w:t>自我與生涯發展</w:t>
            </w:r>
          </w:p>
          <w:p w14:paraId="0B4D21B8" w14:textId="77777777" w:rsidR="00453BB0" w:rsidRPr="00453BB0" w:rsidRDefault="00453BB0" w:rsidP="00453BB0">
            <w:pPr>
              <w:pStyle w:val="a4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453BB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自我探索與成長</w:t>
            </w:r>
          </w:p>
          <w:p w14:paraId="72502924" w14:textId="66BE1725" w:rsidR="0074346E" w:rsidRDefault="00453BB0" w:rsidP="00453BB0">
            <w:pPr>
              <w:widowControl/>
              <w:ind w:left="120"/>
              <w:rPr>
                <w:rFonts w:ascii="標楷體" w:eastAsia="標楷體" w:hAnsi="標楷體"/>
                <w:noProof/>
              </w:rPr>
            </w:pPr>
            <w:r w:rsidRPr="00453BB0">
              <w:rPr>
                <w:rFonts w:ascii="標楷體" w:eastAsia="標楷體" w:hAnsi="標楷體"/>
                <w:b/>
                <w:noProof/>
              </w:rPr>
              <w:t>1a-II-1</w:t>
            </w:r>
            <w:r w:rsidRPr="00453BB0">
              <w:rPr>
                <w:rFonts w:ascii="標楷體" w:eastAsia="標楷體" w:hAnsi="標楷體" w:hint="eastAsia"/>
                <w:noProof/>
              </w:rPr>
              <w:t>展現自己能力、興趣與長處，並表達自己的想法和感受。</w:t>
            </w:r>
          </w:p>
          <w:p w14:paraId="258ACF91" w14:textId="6024AEE5" w:rsidR="00453BB0" w:rsidRPr="00EF128A" w:rsidRDefault="00EF128A" w:rsidP="00EF128A">
            <w:pPr>
              <w:widowControl/>
              <w:ind w:left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c.</w:t>
            </w:r>
            <w:r w:rsidR="00453BB0" w:rsidRPr="00EF128A">
              <w:rPr>
                <w:rFonts w:ascii="標楷體" w:eastAsia="標楷體" w:hAnsi="標楷體" w:hint="eastAsia"/>
                <w:noProof/>
              </w:rPr>
              <w:t>生涯規劃與發展</w:t>
            </w:r>
          </w:p>
          <w:p w14:paraId="4335142E" w14:textId="5FCE58B6" w:rsidR="00453BB0" w:rsidRDefault="00453BB0" w:rsidP="00453BB0">
            <w:pPr>
              <w:widowControl/>
              <w:ind w:left="120"/>
              <w:rPr>
                <w:rFonts w:ascii="標楷體" w:eastAsia="標楷體" w:hAnsi="標楷體"/>
                <w:noProof/>
              </w:rPr>
            </w:pPr>
            <w:r w:rsidRPr="00453BB0">
              <w:rPr>
                <w:rFonts w:ascii="標楷體" w:eastAsia="標楷體" w:hAnsi="標楷體"/>
                <w:b/>
                <w:noProof/>
              </w:rPr>
              <w:t>1c-II-1</w:t>
            </w:r>
            <w:r w:rsidRPr="00453BB0">
              <w:rPr>
                <w:rFonts w:ascii="標楷體" w:eastAsia="標楷體" w:hAnsi="標楷體" w:hint="eastAsia"/>
                <w:noProof/>
              </w:rPr>
              <w:t>覺察工作的意義與重要性。</w:t>
            </w:r>
          </w:p>
          <w:p w14:paraId="0A2E230D" w14:textId="6C00B04F" w:rsidR="00453BB0" w:rsidRPr="00EF128A" w:rsidRDefault="00EF128A" w:rsidP="00EF128A">
            <w:pPr>
              <w:widowControl/>
              <w:ind w:left="1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d.</w:t>
            </w:r>
            <w:r w:rsidR="00453BB0" w:rsidRPr="00EF128A">
              <w:rPr>
                <w:rFonts w:ascii="標楷體" w:eastAsia="標楷體" w:hAnsi="標楷體" w:hint="eastAsia"/>
                <w:noProof/>
              </w:rPr>
              <w:t>尊重與珍惜生命</w:t>
            </w:r>
          </w:p>
          <w:p w14:paraId="3A7BFF6D" w14:textId="34127F3D" w:rsidR="00453BB0" w:rsidRPr="00453BB0" w:rsidRDefault="00453BB0" w:rsidP="00453BB0">
            <w:pPr>
              <w:widowControl/>
              <w:ind w:left="120"/>
              <w:rPr>
                <w:rFonts w:ascii="標楷體" w:eastAsia="標楷體" w:hAnsi="標楷體"/>
                <w:noProof/>
              </w:rPr>
            </w:pPr>
            <w:r w:rsidRPr="00453BB0">
              <w:rPr>
                <w:rFonts w:ascii="標楷體" w:eastAsia="標楷體" w:hAnsi="標楷體"/>
                <w:b/>
                <w:noProof/>
              </w:rPr>
              <w:t>1d-II-1</w:t>
            </w:r>
            <w:r w:rsidRPr="00453BB0">
              <w:rPr>
                <w:rFonts w:ascii="標楷體" w:eastAsia="標楷體" w:hAnsi="標楷體" w:hint="eastAsia"/>
                <w:noProof/>
              </w:rPr>
              <w:t>覺察情緒的變化，培養正向思考的態度。</w:t>
            </w:r>
          </w:p>
          <w:p w14:paraId="71B7E3C3" w14:textId="496BDF6E" w:rsidR="009A49D5" w:rsidRDefault="00453BB0" w:rsidP="009A49D5">
            <w:pPr>
              <w:pStyle w:val="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bdr w:val="none" w:sz="0" w:space="0" w:color="auto" w:frame="1"/>
              </w:rPr>
              <w:t>生活經營與創新</w:t>
            </w:r>
          </w:p>
          <w:p w14:paraId="44FA5F7B" w14:textId="798FC040" w:rsidR="00453BB0" w:rsidRDefault="00453BB0" w:rsidP="00453BB0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53BB0">
              <w:rPr>
                <w:rFonts w:ascii="標楷體" w:eastAsia="標楷體" w:hAnsi="標楷體" w:cs="Times New Roman" w:hint="eastAsia"/>
                <w:color w:val="000000"/>
              </w:rPr>
              <w:t>人際互動與經營</w:t>
            </w:r>
          </w:p>
          <w:p w14:paraId="506570C7" w14:textId="77777777" w:rsidR="00453BB0" w:rsidRDefault="009A49D5" w:rsidP="00453BB0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9A49D5">
              <w:rPr>
                <w:rFonts w:ascii="標楷體" w:eastAsia="標楷體" w:hAnsi="標楷體" w:cs="Times New Roman" w:hint="eastAsia"/>
                <w:b/>
                <w:color w:val="000000"/>
              </w:rPr>
              <w:t>2a-Ⅱ-1</w:t>
            </w:r>
            <w:r w:rsidR="00453BB0" w:rsidRPr="00453BB0">
              <w:rPr>
                <w:rFonts w:ascii="標楷體" w:eastAsia="標楷體" w:hAnsi="標楷體" w:cs="Times New Roman" w:hint="eastAsia"/>
                <w:color w:val="000000"/>
              </w:rPr>
              <w:t>覺察自己的人際溝通方式，展現合宜的互動與溝通態度和技巧。</w:t>
            </w:r>
          </w:p>
          <w:p w14:paraId="4DD37F3F" w14:textId="44CCAAB0" w:rsidR="00453BB0" w:rsidRDefault="00453BB0" w:rsidP="00453BB0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53BB0">
              <w:rPr>
                <w:rFonts w:ascii="標楷體" w:eastAsia="標楷體" w:hAnsi="標楷體" w:cs="Times New Roman" w:hint="eastAsia"/>
                <w:color w:val="000000"/>
              </w:rPr>
              <w:t>團體合作與領導</w:t>
            </w:r>
          </w:p>
          <w:p w14:paraId="3A6C952F" w14:textId="5B25AF9F" w:rsidR="008F1882" w:rsidRDefault="009A49D5" w:rsidP="00453BB0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9A49D5">
              <w:rPr>
                <w:rFonts w:ascii="標楷體" w:eastAsia="標楷體" w:hAnsi="標楷體" w:cs="Times New Roman" w:hint="eastAsia"/>
                <w:b/>
                <w:color w:val="000000"/>
              </w:rPr>
              <w:t>2b-Ⅱ-1</w:t>
            </w:r>
            <w:r w:rsidR="00453BB0" w:rsidRPr="00453BB0">
              <w:rPr>
                <w:rFonts w:ascii="標楷體" w:eastAsia="標楷體" w:hAnsi="標楷體" w:cs="Times New Roman" w:hint="eastAsia"/>
                <w:color w:val="000000"/>
              </w:rPr>
              <w:t>體會團隊合作的意義，並能關懷團隊的成員。</w:t>
            </w:r>
          </w:p>
          <w:p w14:paraId="3FF41343" w14:textId="628A6CF6" w:rsidR="002F389C" w:rsidRDefault="00453BB0" w:rsidP="002F389C">
            <w:pPr>
              <w:pStyle w:val="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bdr w:val="none" w:sz="0" w:space="0" w:color="auto" w:frame="1"/>
              </w:rPr>
              <w:t>社會與環境關懷</w:t>
            </w:r>
          </w:p>
          <w:p w14:paraId="0F42ACA7" w14:textId="198FBCED" w:rsidR="00453BB0" w:rsidRDefault="00453BB0" w:rsidP="00453BB0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53BB0">
              <w:rPr>
                <w:rFonts w:ascii="標楷體" w:eastAsia="標楷體" w:hAnsi="標楷體" w:cs="Times New Roman" w:hint="eastAsia"/>
                <w:color w:val="000000"/>
              </w:rPr>
              <w:t>文化理解與尊重</w:t>
            </w:r>
          </w:p>
          <w:p w14:paraId="1A36A053" w14:textId="056F11B7" w:rsidR="008F1882" w:rsidRPr="00453BB0" w:rsidRDefault="00453BB0" w:rsidP="00453BB0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53BB0">
              <w:rPr>
                <w:rFonts w:ascii="標楷體" w:eastAsia="標楷體" w:hAnsi="標楷體" w:cs="Times New Roman"/>
                <w:b/>
                <w:color w:val="000000"/>
              </w:rPr>
              <w:t>3c-II-1</w:t>
            </w:r>
            <w:r w:rsidRPr="00453BB0">
              <w:rPr>
                <w:rFonts w:ascii="標楷體" w:eastAsia="標楷體" w:hAnsi="標楷體" w:cs="Times New Roman" w:hint="eastAsia"/>
                <w:color w:val="000000"/>
              </w:rPr>
              <w:t>參與文化活動，體會文化與生活的關係，並認同與肯定自己的文化。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42C56149" w:rsidR="0074346E" w:rsidRPr="006D65F2" w:rsidRDefault="00EF128A" w:rsidP="006D65F2">
            <w:pPr>
              <w:pStyle w:val="a4"/>
              <w:widowControl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自我生涯與發展</w:t>
            </w:r>
          </w:p>
          <w:p w14:paraId="038B7F15" w14:textId="4D9DA8A6" w:rsidR="00EF128A" w:rsidRPr="00EF128A" w:rsidRDefault="00EF128A" w:rsidP="00EF128A">
            <w:pPr>
              <w:pStyle w:val="a4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自我探索與成長</w:t>
            </w:r>
          </w:p>
          <w:p w14:paraId="601E47A4" w14:textId="07483720" w:rsidR="00143DFB" w:rsidRPr="00EF128A" w:rsidRDefault="00EF128A" w:rsidP="00EF128A">
            <w:pPr>
              <w:widowControl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   </w:t>
            </w:r>
            <w:r w:rsidRPr="00EF128A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Aa-II-1</w:t>
            </w:r>
            <w:r w:rsidR="00143DFB"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自己能做的事。</w:t>
            </w:r>
          </w:p>
          <w:p w14:paraId="2393FDF4" w14:textId="3595F03D" w:rsidR="006D65F2" w:rsidRDefault="00EF128A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Aa-II-2</w:t>
            </w:r>
            <w:r w:rsidR="006D65F2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自己感興趣的人、事、物。</w:t>
            </w:r>
          </w:p>
          <w:p w14:paraId="3F0D5B99" w14:textId="204B5006" w:rsidR="00EF128A" w:rsidRDefault="00EF128A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Aa-II-3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  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自我探索的想法與感受。</w:t>
            </w:r>
          </w:p>
          <w:p w14:paraId="2931F514" w14:textId="78CC07DD" w:rsidR="00EF128A" w:rsidRPr="00EF128A" w:rsidRDefault="00EF128A" w:rsidP="00EF128A">
            <w:pPr>
              <w:pStyle w:val="a4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生涯規劃與發展</w:t>
            </w:r>
          </w:p>
          <w:p w14:paraId="5A513786" w14:textId="68B7076C" w:rsidR="00EF128A" w:rsidRDefault="00EF128A" w:rsidP="00EF128A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Ac-II-2</w:t>
            </w: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各種工作的甘苦。</w:t>
            </w:r>
          </w:p>
          <w:p w14:paraId="7178BAE9" w14:textId="32B99A1C" w:rsidR="00EF128A" w:rsidRPr="00EF128A" w:rsidRDefault="00EF128A" w:rsidP="00EF128A">
            <w:pPr>
              <w:widowControl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d.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尊重與珍惜生命</w:t>
            </w:r>
          </w:p>
          <w:p w14:paraId="163A74F3" w14:textId="3E72A813" w:rsidR="006D65F2" w:rsidRPr="00EF128A" w:rsidRDefault="00EF128A" w:rsidP="00EF128A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EF128A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Ad-II-1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  </w:t>
            </w:r>
            <w:r w:rsidRPr="00EF128A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情緒的辨識與調適。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E03C40">
        <w:trPr>
          <w:trHeight w:val="1071"/>
        </w:trPr>
        <w:tc>
          <w:tcPr>
            <w:tcW w:w="5140" w:type="dxa"/>
            <w:gridSpan w:val="4"/>
            <w:vAlign w:val="center"/>
          </w:tcPr>
          <w:p w14:paraId="20C74F8A" w14:textId="31A44859" w:rsidR="0074346E" w:rsidRPr="00DC1A60" w:rsidRDefault="00EF128A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人權</w:t>
            </w:r>
            <w:r w:rsidR="00403916">
              <w:rPr>
                <w:rFonts w:eastAsia="標楷體" w:hint="eastAsia"/>
                <w:noProof/>
                <w:color w:val="0D0D0D" w:themeColor="text1" w:themeTint="F2"/>
              </w:rPr>
              <w:t>是普遍的、不容剝奪的，並能關心弱勢</w:t>
            </w:r>
          </w:p>
        </w:tc>
        <w:tc>
          <w:tcPr>
            <w:tcW w:w="5883" w:type="dxa"/>
            <w:gridSpan w:val="3"/>
          </w:tcPr>
          <w:p w14:paraId="2E3ED925" w14:textId="3C1D3449" w:rsidR="008257D9" w:rsidRPr="00403916" w:rsidRDefault="00403916" w:rsidP="00403916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說明兒童權（包含學習權、隱私權及身體自主權等）與自己的關係，並知道維護自己的權利。</w:t>
            </w:r>
          </w:p>
          <w:p w14:paraId="19432326" w14:textId="2B0915BB" w:rsidR="00403916" w:rsidRPr="00403916" w:rsidRDefault="00403916" w:rsidP="00403916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參與學校或社區服務活動，並分享服務的心得。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7"/>
          </w:tcPr>
          <w:p w14:paraId="030225A0" w14:textId="77777777" w:rsidR="00403916" w:rsidRPr="00403916" w:rsidRDefault="00403916" w:rsidP="00403916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認識、關懷並願意幫助弱勢兒童。</w:t>
            </w:r>
          </w:p>
          <w:p w14:paraId="44C61BA4" w14:textId="046A1F6E" w:rsidR="008512A5" w:rsidRPr="00101F50" w:rsidRDefault="00403916" w:rsidP="00403916">
            <w:pPr>
              <w:snapToGrid w:val="0"/>
              <w:rPr>
                <w:rFonts w:eastAsia="標楷體" w:hAnsi="標楷體"/>
                <w:noProof/>
              </w:rPr>
            </w:pP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403916">
              <w:rPr>
                <w:rFonts w:eastAsia="標楷體" w:hint="eastAsia"/>
                <w:noProof/>
                <w:color w:val="0D0D0D" w:themeColor="text1" w:themeTint="F2"/>
              </w:rPr>
              <w:t>感恩、惜福，並珍惜自己所擁有的權利。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39467081" w14:textId="77777777" w:rsidR="00403916" w:rsidRPr="00403916" w:rsidRDefault="00403916" w:rsidP="0040391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03916">
              <w:rPr>
                <w:rFonts w:ascii="標楷體" w:eastAsia="標楷體" w:hAnsi="標楷體" w:hint="eastAsia"/>
                <w:noProof/>
              </w:rPr>
              <w:t>1.受虐兒童的相關新聞。</w:t>
            </w:r>
          </w:p>
          <w:p w14:paraId="5E56E106" w14:textId="77777777" w:rsidR="00403916" w:rsidRPr="00403916" w:rsidRDefault="00403916" w:rsidP="0040391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03916">
              <w:rPr>
                <w:rFonts w:ascii="標楷體" w:eastAsia="標楷體" w:hAnsi="標楷體" w:hint="eastAsia"/>
                <w:noProof/>
              </w:rPr>
              <w:t>2.《我很幸福》影片。</w:t>
            </w:r>
          </w:p>
          <w:p w14:paraId="693BFA69" w14:textId="46038D0E" w:rsidR="0074346E" w:rsidRPr="00893BCA" w:rsidRDefault="00403916" w:rsidP="0040391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03916">
              <w:rPr>
                <w:rFonts w:ascii="標楷體" w:eastAsia="標楷體" w:hAnsi="標楷體" w:hint="eastAsia"/>
                <w:noProof/>
              </w:rPr>
              <w:t>3.學習單。</w:t>
            </w:r>
          </w:p>
        </w:tc>
      </w:tr>
    </w:tbl>
    <w:p w14:paraId="25EDC013" w14:textId="77777777" w:rsidR="0074346E" w:rsidRDefault="0074346E" w:rsidP="0074346E"/>
    <w:p w14:paraId="11471ED1" w14:textId="77777777" w:rsidR="00403916" w:rsidRDefault="00403916" w:rsidP="0074346E"/>
    <w:p w14:paraId="7075EB66" w14:textId="77777777" w:rsidR="00403916" w:rsidRDefault="00403916" w:rsidP="0074346E"/>
    <w:p w14:paraId="76D4A016" w14:textId="77777777" w:rsidR="00403916" w:rsidRDefault="00403916" w:rsidP="0074346E"/>
    <w:p w14:paraId="560E6BBE" w14:textId="77777777" w:rsidR="00403916" w:rsidRDefault="00403916" w:rsidP="0074346E"/>
    <w:p w14:paraId="02484CB1" w14:textId="77777777" w:rsidR="00403916" w:rsidRDefault="00403916" w:rsidP="0074346E"/>
    <w:p w14:paraId="2AB2CEA9" w14:textId="77777777" w:rsidR="00403916" w:rsidRPr="00101F50" w:rsidRDefault="00403916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lastRenderedPageBreak/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4F3B453F" w:rsidR="0074346E" w:rsidRPr="00101F50" w:rsidRDefault="002606E5" w:rsidP="00741797">
            <w:pPr>
              <w:snapToGrid w:val="0"/>
              <w:jc w:val="center"/>
              <w:rPr>
                <w:rFonts w:eastAsia="標楷體" w:hint="eastAsia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節數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BC212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403916">
              <w:rPr>
                <w:rFonts w:eastAsia="標楷體" w:hint="eastAsia"/>
                <w:b/>
                <w:noProof/>
              </w:rPr>
              <w:t>＊課前準備</w:t>
            </w:r>
          </w:p>
          <w:p w14:paraId="42A0F12C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 xml:space="preserve">　相關危害兒童人權的新聞或影片、學習單。</w:t>
            </w:r>
          </w:p>
          <w:p w14:paraId="33510D83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403916">
              <w:rPr>
                <w:rFonts w:eastAsia="標楷體" w:hint="eastAsia"/>
                <w:b/>
                <w:noProof/>
              </w:rPr>
              <w:t>一、引起動機</w:t>
            </w:r>
          </w:p>
          <w:p w14:paraId="47801CFA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一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教師提問</w:t>
            </w:r>
          </w:p>
          <w:p w14:paraId="18E47A1D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你對自己的生活滿意嗎？有沒有覺得生活中有不滿足或不公平的事？</w:t>
            </w:r>
          </w:p>
          <w:p w14:paraId="102D7577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二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教師提問</w:t>
            </w:r>
          </w:p>
          <w:p w14:paraId="3B002249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你覺得自己的權利有受到保護嗎？請和同學討論後舉例說明。</w:t>
            </w:r>
          </w:p>
          <w:p w14:paraId="0F300C03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教育權（每個小孩都要受教育）、兒童保護（受虐時可打電話求助）……</w:t>
            </w:r>
          </w:p>
          <w:p w14:paraId="41497920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403916">
              <w:rPr>
                <w:rFonts w:eastAsia="標楷體" w:hint="eastAsia"/>
                <w:b/>
                <w:noProof/>
              </w:rPr>
              <w:t>二、主要活動</w:t>
            </w:r>
          </w:p>
          <w:p w14:paraId="3AB896A5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一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教師提問</w:t>
            </w:r>
          </w:p>
          <w:p w14:paraId="5677FF7F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你們知道世界上有哪些兒童是不幸福且生活在痛苦中？（例如：貧窮的孩子、受虐兒童、童工、雛妓、戰火下的兒童等）</w:t>
            </w:r>
          </w:p>
          <w:p w14:paraId="549196E2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二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說一說，你在電視上或生活周遭所看見的弱勢兒童，他們有什麼遭遇。</w:t>
            </w:r>
          </w:p>
          <w:p w14:paraId="70563D95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三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影片播放——我很幸福</w:t>
            </w:r>
          </w:p>
          <w:p w14:paraId="37856308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1.</w:t>
            </w:r>
            <w:r w:rsidRPr="00403916">
              <w:rPr>
                <w:rFonts w:eastAsia="標楷體" w:hint="eastAsia"/>
                <w:noProof/>
              </w:rPr>
              <w:t>小朋友分享影片中印象最深刻的人事物。</w:t>
            </w:r>
          </w:p>
          <w:p w14:paraId="133504F2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2.</w:t>
            </w:r>
            <w:r w:rsidRPr="00403916">
              <w:rPr>
                <w:rFonts w:eastAsia="標楷體" w:hint="eastAsia"/>
                <w:noProof/>
              </w:rPr>
              <w:t>想一想，他們有哪些人權沒有受到保障？你比他們更幸福的地方在哪裡？</w:t>
            </w:r>
          </w:p>
          <w:p w14:paraId="740B85FD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3.</w:t>
            </w:r>
            <w:r w:rsidRPr="00403916">
              <w:rPr>
                <w:rFonts w:eastAsia="標楷體" w:hint="eastAsia"/>
                <w:noProof/>
              </w:rPr>
              <w:t>說一說</w:t>
            </w:r>
          </w:p>
          <w:p w14:paraId="79201F16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假如你是影片中的兒童，你的心情如何？你希望過怎樣的日子？</w:t>
            </w:r>
          </w:p>
          <w:p w14:paraId="605589A6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403916">
              <w:rPr>
                <w:rFonts w:eastAsia="標楷體" w:hint="eastAsia"/>
                <w:b/>
                <w:noProof/>
              </w:rPr>
              <w:t>三、歸納統整</w:t>
            </w:r>
          </w:p>
          <w:p w14:paraId="4C8E8C7B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一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教師統整</w:t>
            </w:r>
          </w:p>
          <w:p w14:paraId="13B02919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你可能對你的生活不大滿意，也覺得自己的權利受損，但是這世界上還有很多人比我們更需要別人的關懷與協助。</w:t>
            </w:r>
          </w:p>
          <w:p w14:paraId="68255276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希望同學能在有能力的時候對他人付出關懷或提供協助。</w:t>
            </w:r>
          </w:p>
          <w:p w14:paraId="7AD96369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403916">
              <w:rPr>
                <w:rFonts w:eastAsia="標楷體" w:hint="eastAsia"/>
                <w:noProof/>
              </w:rPr>
              <w:t>(</w:t>
            </w:r>
            <w:r w:rsidRPr="00403916">
              <w:rPr>
                <w:rFonts w:eastAsia="標楷體" w:hint="eastAsia"/>
                <w:noProof/>
              </w:rPr>
              <w:t>二</w:t>
            </w:r>
            <w:r w:rsidRPr="00403916">
              <w:rPr>
                <w:rFonts w:eastAsia="標楷體" w:hint="eastAsia"/>
                <w:noProof/>
              </w:rPr>
              <w:t>)</w:t>
            </w:r>
            <w:r w:rsidRPr="00403916">
              <w:rPr>
                <w:rFonts w:eastAsia="標楷體" w:hint="eastAsia"/>
                <w:noProof/>
              </w:rPr>
              <w:t>每一位小朋友製作一張關懷弱勢兒童的溫馨卡片，寫上祝福及鼓勵的話語。</w:t>
            </w:r>
          </w:p>
          <w:p w14:paraId="00C7BE97" w14:textId="77777777" w:rsidR="00403916" w:rsidRPr="00403916" w:rsidRDefault="00403916" w:rsidP="00403916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</w:p>
          <w:p w14:paraId="70B8E686" w14:textId="5E67CBFA" w:rsidR="00BB6B14" w:rsidRPr="00D741CB" w:rsidRDefault="00BB6B14" w:rsidP="00403916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33534E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80FBA2B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E65CD80" w14:textId="09E1E26C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2898517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0C371D0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4F203B8" w14:textId="39B7F7D7" w:rsidR="00403916" w:rsidRPr="00403916" w:rsidRDefault="002606E5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</w:p>
          <w:p w14:paraId="7385646F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F6AF82C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5BFA7F2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49AC156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FF7D296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156B63B" w14:textId="16C572E2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/>
                <w:noProof/>
              </w:rPr>
              <w:t>7</w:t>
            </w:r>
          </w:p>
          <w:p w14:paraId="5699EB4B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9E491BB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0B7ABF2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14C23CE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10654DB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AF20B51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2A91BFF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CA3F31C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8B23B1D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8927504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59FFE1B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5E441FA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0C3EA70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705A3A0" w14:textId="02039495" w:rsidR="00403916" w:rsidRPr="00403916" w:rsidRDefault="002606E5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</w:p>
          <w:p w14:paraId="0E632245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C266F2F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398427CE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DF7D97D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85F471C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A37C794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8F03A68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2FD5FC0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D4F3CE3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070983F" w14:textId="3BC97FA9" w:rsidR="00BB6B14" w:rsidRPr="00785A0C" w:rsidRDefault="00BB6B14" w:rsidP="00D741C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36DD2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7090475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FFCC269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EBB220B" w14:textId="35853368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 w:hint="eastAsia"/>
                <w:noProof/>
              </w:rPr>
              <w:t>能透過討論，發表人權的種類並舉例說明。</w:t>
            </w:r>
          </w:p>
          <w:p w14:paraId="5C15C90D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4ACED562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BDCEC63" w14:textId="77777777" w:rsidR="00403916" w:rsidRPr="00403916" w:rsidRDefault="00403916" w:rsidP="00403916">
            <w:pPr>
              <w:pStyle w:val="a4"/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65657F5C" w14:textId="5211FAE4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 w:hint="eastAsia"/>
                <w:noProof/>
              </w:rPr>
              <w:t>能和同學認真討論並踴躍發言。</w:t>
            </w:r>
          </w:p>
          <w:p w14:paraId="01D3CDC2" w14:textId="16D2DC11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 w:hint="eastAsia"/>
                <w:noProof/>
              </w:rPr>
              <w:t>能仔細聆聽，並認真思考。</w:t>
            </w:r>
          </w:p>
          <w:p w14:paraId="35893D14" w14:textId="3251267C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 w:hint="eastAsia"/>
                <w:noProof/>
              </w:rPr>
              <w:t>能認真觀賞簡報，並專心聆聽導讀。</w:t>
            </w:r>
          </w:p>
          <w:p w14:paraId="6CF90B8C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93CDE31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1F24B9AC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EF3B3FB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F4C40B1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2B5AD3FE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56837D55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D6BF95A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0249B283" w14:textId="77777777" w:rsidR="00403916" w:rsidRPr="00403916" w:rsidRDefault="00403916" w:rsidP="00403916">
            <w:pPr>
              <w:snapToGrid w:val="0"/>
              <w:rPr>
                <w:rFonts w:ascii="Times New Roman" w:eastAsia="標楷體" w:hAnsi="Times New Roman"/>
                <w:noProof/>
              </w:rPr>
            </w:pPr>
          </w:p>
          <w:p w14:paraId="7A8D5C36" w14:textId="6E3E2043" w:rsidR="009D5259" w:rsidRPr="00785A0C" w:rsidRDefault="00403916" w:rsidP="00403916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 w:rsidRPr="00403916">
              <w:rPr>
                <w:rFonts w:ascii="Times New Roman" w:eastAsia="標楷體" w:hAnsi="Times New Roman" w:hint="eastAsia"/>
                <w:noProof/>
              </w:rPr>
              <w:t>能製作關懷弱勢的溫馨卡片，並寫上祝福。</w:t>
            </w:r>
          </w:p>
        </w:tc>
      </w:tr>
    </w:tbl>
    <w:p w14:paraId="755E9543" w14:textId="2E5C852D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DE71" w14:textId="77777777" w:rsidR="00D65F37" w:rsidRDefault="00D65F37" w:rsidP="00194982">
      <w:r>
        <w:separator/>
      </w:r>
    </w:p>
  </w:endnote>
  <w:endnote w:type="continuationSeparator" w:id="0">
    <w:p w14:paraId="5881986E" w14:textId="77777777" w:rsidR="00D65F37" w:rsidRDefault="00D65F37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BCE7" w14:textId="77777777" w:rsidR="00D65F37" w:rsidRDefault="00D65F37" w:rsidP="00194982">
      <w:r>
        <w:separator/>
      </w:r>
    </w:p>
  </w:footnote>
  <w:footnote w:type="continuationSeparator" w:id="0">
    <w:p w14:paraId="1C51FC80" w14:textId="77777777" w:rsidR="00D65F37" w:rsidRDefault="00D65F37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55322"/>
    <w:multiLevelType w:val="hybridMultilevel"/>
    <w:tmpl w:val="5C045A30"/>
    <w:lvl w:ilvl="0" w:tplc="0FFECB2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F1B83"/>
    <w:multiLevelType w:val="hybridMultilevel"/>
    <w:tmpl w:val="F6221624"/>
    <w:lvl w:ilvl="0" w:tplc="416C4CC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5B3E7E"/>
    <w:multiLevelType w:val="hybridMultilevel"/>
    <w:tmpl w:val="CB46FA0C"/>
    <w:lvl w:ilvl="0" w:tplc="EFC883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84966"/>
    <w:multiLevelType w:val="hybridMultilevel"/>
    <w:tmpl w:val="8F60DE18"/>
    <w:lvl w:ilvl="0" w:tplc="D5C6C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0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6B0A85"/>
    <w:multiLevelType w:val="hybridMultilevel"/>
    <w:tmpl w:val="08D88730"/>
    <w:lvl w:ilvl="0" w:tplc="8064F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361714"/>
    <w:multiLevelType w:val="hybridMultilevel"/>
    <w:tmpl w:val="48F68096"/>
    <w:lvl w:ilvl="0" w:tplc="DA962A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014CA9"/>
    <w:multiLevelType w:val="hybridMultilevel"/>
    <w:tmpl w:val="8056E41C"/>
    <w:lvl w:ilvl="0" w:tplc="7AB61DB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8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BF3AE7"/>
    <w:multiLevelType w:val="hybridMultilevel"/>
    <w:tmpl w:val="A46078CE"/>
    <w:lvl w:ilvl="0" w:tplc="376EF188">
      <w:start w:val="1"/>
      <w:numFmt w:val="lowerLetter"/>
      <w:lvlText w:val="%1."/>
      <w:lvlJc w:val="left"/>
      <w:pPr>
        <w:ind w:left="48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784B194A"/>
    <w:multiLevelType w:val="hybridMultilevel"/>
    <w:tmpl w:val="39A6219E"/>
    <w:lvl w:ilvl="0" w:tplc="AE9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12"/>
  </w:num>
  <w:num w:numId="14">
    <w:abstractNumId w:val="20"/>
  </w:num>
  <w:num w:numId="15">
    <w:abstractNumId w:val="9"/>
  </w:num>
  <w:num w:numId="16">
    <w:abstractNumId w:val="19"/>
  </w:num>
  <w:num w:numId="17">
    <w:abstractNumId w:val="17"/>
  </w:num>
  <w:num w:numId="18">
    <w:abstractNumId w:val="2"/>
  </w:num>
  <w:num w:numId="19">
    <w:abstractNumId w:val="15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14BAB"/>
    <w:rsid w:val="000477F0"/>
    <w:rsid w:val="00047C21"/>
    <w:rsid w:val="000906FF"/>
    <w:rsid w:val="000B18ED"/>
    <w:rsid w:val="000B1C51"/>
    <w:rsid w:val="000F38DE"/>
    <w:rsid w:val="00143DFB"/>
    <w:rsid w:val="00162EA8"/>
    <w:rsid w:val="00194982"/>
    <w:rsid w:val="00195F79"/>
    <w:rsid w:val="001C166F"/>
    <w:rsid w:val="001E7B00"/>
    <w:rsid w:val="00200228"/>
    <w:rsid w:val="00232530"/>
    <w:rsid w:val="002606E5"/>
    <w:rsid w:val="00280326"/>
    <w:rsid w:val="00292F35"/>
    <w:rsid w:val="002F389C"/>
    <w:rsid w:val="00307F40"/>
    <w:rsid w:val="00334375"/>
    <w:rsid w:val="00395AFC"/>
    <w:rsid w:val="003A3C1A"/>
    <w:rsid w:val="003B7AE3"/>
    <w:rsid w:val="00403916"/>
    <w:rsid w:val="00406D42"/>
    <w:rsid w:val="0041765C"/>
    <w:rsid w:val="0042710B"/>
    <w:rsid w:val="00451EBA"/>
    <w:rsid w:val="00453BB0"/>
    <w:rsid w:val="00467CBC"/>
    <w:rsid w:val="004A5991"/>
    <w:rsid w:val="004C2E2A"/>
    <w:rsid w:val="004C7C53"/>
    <w:rsid w:val="004D3E62"/>
    <w:rsid w:val="004F11EE"/>
    <w:rsid w:val="005115A4"/>
    <w:rsid w:val="00514B13"/>
    <w:rsid w:val="00541598"/>
    <w:rsid w:val="00585F6D"/>
    <w:rsid w:val="00591514"/>
    <w:rsid w:val="00595BCB"/>
    <w:rsid w:val="005E0D91"/>
    <w:rsid w:val="006151FB"/>
    <w:rsid w:val="006400E9"/>
    <w:rsid w:val="00646871"/>
    <w:rsid w:val="00653553"/>
    <w:rsid w:val="006773C0"/>
    <w:rsid w:val="006B5CD2"/>
    <w:rsid w:val="006D65F2"/>
    <w:rsid w:val="00741797"/>
    <w:rsid w:val="0074346E"/>
    <w:rsid w:val="00776FC3"/>
    <w:rsid w:val="007A5222"/>
    <w:rsid w:val="007D6100"/>
    <w:rsid w:val="007F1B4A"/>
    <w:rsid w:val="008257D9"/>
    <w:rsid w:val="008512A5"/>
    <w:rsid w:val="0086136E"/>
    <w:rsid w:val="00865B7D"/>
    <w:rsid w:val="00884194"/>
    <w:rsid w:val="00886071"/>
    <w:rsid w:val="00892834"/>
    <w:rsid w:val="00893BCA"/>
    <w:rsid w:val="008B74B8"/>
    <w:rsid w:val="008D4DB3"/>
    <w:rsid w:val="008E3078"/>
    <w:rsid w:val="008F1882"/>
    <w:rsid w:val="009035A1"/>
    <w:rsid w:val="00917D99"/>
    <w:rsid w:val="0093551E"/>
    <w:rsid w:val="00967D1D"/>
    <w:rsid w:val="00992AC7"/>
    <w:rsid w:val="009A2B76"/>
    <w:rsid w:val="009A49D5"/>
    <w:rsid w:val="009B5A1B"/>
    <w:rsid w:val="009D342D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C77BE7"/>
    <w:rsid w:val="00D06574"/>
    <w:rsid w:val="00D31741"/>
    <w:rsid w:val="00D43C4B"/>
    <w:rsid w:val="00D63116"/>
    <w:rsid w:val="00D65F37"/>
    <w:rsid w:val="00D70BEF"/>
    <w:rsid w:val="00D72997"/>
    <w:rsid w:val="00D741CB"/>
    <w:rsid w:val="00D863CE"/>
    <w:rsid w:val="00D90D13"/>
    <w:rsid w:val="00DA1D6C"/>
    <w:rsid w:val="00DB4C5C"/>
    <w:rsid w:val="00DC1A60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2787"/>
    <w:rsid w:val="00EA6631"/>
    <w:rsid w:val="00EB2C06"/>
    <w:rsid w:val="00ED2A56"/>
    <w:rsid w:val="00EE7906"/>
    <w:rsid w:val="00EF128A"/>
    <w:rsid w:val="00EF761F"/>
    <w:rsid w:val="00F16A95"/>
    <w:rsid w:val="00F44B7F"/>
    <w:rsid w:val="00F45135"/>
    <w:rsid w:val="00F71841"/>
    <w:rsid w:val="00F93436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3A3F09C5-5F82-4546-8D89-FE26DF1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DD13-A1E2-416C-A78E-E1B78C43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5</cp:revision>
  <cp:lastPrinted>2021-05-12T08:47:00Z</cp:lastPrinted>
  <dcterms:created xsi:type="dcterms:W3CDTF">2021-06-21T01:46:00Z</dcterms:created>
  <dcterms:modified xsi:type="dcterms:W3CDTF">2021-07-14T06:15:00Z</dcterms:modified>
</cp:coreProperties>
</file>